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8F72" w14:textId="6D1DD6FF" w:rsidR="00B131EB" w:rsidRPr="0043727A" w:rsidRDefault="00B625AA" w:rsidP="00B625AA">
      <w:pPr>
        <w:pStyle w:val="ConsNormal"/>
        <w:widowControl/>
        <w:ind w:firstLine="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</w:t>
      </w:r>
      <w:r w:rsidR="00CA0709">
        <w:rPr>
          <w:b/>
          <w:color w:val="C00000"/>
          <w:sz w:val="28"/>
          <w:szCs w:val="28"/>
        </w:rPr>
        <w:t>График</w:t>
      </w:r>
      <w:r w:rsidR="00B131EB" w:rsidRPr="0043727A">
        <w:rPr>
          <w:b/>
          <w:color w:val="C00000"/>
          <w:sz w:val="28"/>
          <w:szCs w:val="28"/>
        </w:rPr>
        <w:t xml:space="preserve"> работы</w:t>
      </w:r>
      <w:r w:rsidR="0043727A" w:rsidRPr="0043727A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педагога-психолога</w:t>
      </w:r>
      <w:r w:rsidR="0043727A" w:rsidRPr="0043727A">
        <w:rPr>
          <w:b/>
          <w:color w:val="C00000"/>
          <w:sz w:val="28"/>
          <w:szCs w:val="28"/>
        </w:rPr>
        <w:t xml:space="preserve"> МБДОУ «Детский сад № 96»</w:t>
      </w:r>
      <w:r w:rsidR="00462684">
        <w:rPr>
          <w:b/>
          <w:color w:val="C00000"/>
          <w:sz w:val="28"/>
          <w:szCs w:val="28"/>
        </w:rPr>
        <w:t xml:space="preserve"> г.о. Самара</w:t>
      </w:r>
    </w:p>
    <w:p w14:paraId="6ECCD357" w14:textId="77777777" w:rsidR="00B131EB" w:rsidRDefault="00B131EB" w:rsidP="00B131EB">
      <w:pPr>
        <w:pStyle w:val="ConsNormal"/>
        <w:widowControl/>
        <w:ind w:firstLine="567"/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4252"/>
      </w:tblGrid>
      <w:tr w:rsidR="00B625AA" w14:paraId="3B51106F" w14:textId="77777777" w:rsidTr="00B625AA">
        <w:trPr>
          <w:cantSplit/>
          <w:trHeight w:val="1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305" w14:textId="77777777" w:rsidR="00B625AA" w:rsidRPr="0043727A" w:rsidRDefault="00B625AA" w:rsidP="0043727A">
            <w:pPr>
              <w:pStyle w:val="Con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</w:p>
          <w:p w14:paraId="727EDEBD" w14:textId="77777777" w:rsidR="00B625AA" w:rsidRPr="0043727A" w:rsidRDefault="00B625AA" w:rsidP="0043727A">
            <w:pPr>
              <w:pStyle w:val="Con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43727A">
              <w:rPr>
                <w:b/>
                <w:sz w:val="28"/>
                <w:szCs w:val="28"/>
              </w:rPr>
              <w:t>Время начала и</w:t>
            </w:r>
          </w:p>
          <w:p w14:paraId="0833F665" w14:textId="77777777" w:rsidR="00B625AA" w:rsidRPr="0043727A" w:rsidRDefault="00B625AA" w:rsidP="0043727A">
            <w:pPr>
              <w:pStyle w:val="Con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43727A">
              <w:rPr>
                <w:b/>
                <w:sz w:val="28"/>
                <w:szCs w:val="28"/>
              </w:rPr>
              <w:t>окончания</w:t>
            </w:r>
          </w:p>
          <w:p w14:paraId="4C802C60" w14:textId="77777777" w:rsidR="00B625AA" w:rsidRPr="0043727A" w:rsidRDefault="00B625AA" w:rsidP="0043727A">
            <w:pPr>
              <w:pStyle w:val="ConsNormal"/>
              <w:widowControl/>
              <w:ind w:firstLine="0"/>
              <w:jc w:val="center"/>
              <w:rPr>
                <w:b/>
                <w:sz w:val="28"/>
                <w:szCs w:val="28"/>
              </w:rPr>
            </w:pPr>
            <w:r w:rsidRPr="0043727A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34BE" w14:textId="77777777" w:rsidR="00B625AA" w:rsidRPr="0043727A" w:rsidRDefault="00B625AA" w:rsidP="0043727A">
            <w:pPr>
              <w:jc w:val="center"/>
              <w:rPr>
                <w:b/>
                <w:sz w:val="28"/>
                <w:szCs w:val="28"/>
              </w:rPr>
            </w:pPr>
          </w:p>
          <w:p w14:paraId="037B3D03" w14:textId="77777777" w:rsidR="00B625AA" w:rsidRPr="0043727A" w:rsidRDefault="00B625AA" w:rsidP="0043727A">
            <w:pPr>
              <w:jc w:val="center"/>
              <w:rPr>
                <w:b/>
                <w:sz w:val="28"/>
                <w:szCs w:val="28"/>
              </w:rPr>
            </w:pPr>
            <w:r w:rsidRPr="0043727A">
              <w:rPr>
                <w:b/>
                <w:sz w:val="28"/>
                <w:szCs w:val="28"/>
              </w:rPr>
              <w:t>Перерыв для отдыха</w:t>
            </w:r>
          </w:p>
          <w:p w14:paraId="29E0436E" w14:textId="77777777" w:rsidR="00B625AA" w:rsidRPr="0043727A" w:rsidRDefault="00B625AA" w:rsidP="0043727A">
            <w:pPr>
              <w:jc w:val="center"/>
              <w:rPr>
                <w:b/>
                <w:sz w:val="28"/>
                <w:szCs w:val="28"/>
              </w:rPr>
            </w:pPr>
            <w:r w:rsidRPr="0043727A">
              <w:rPr>
                <w:b/>
                <w:sz w:val="28"/>
                <w:szCs w:val="28"/>
              </w:rPr>
              <w:t>и питания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7944D" w14:textId="77777777" w:rsidR="00B625AA" w:rsidRPr="0043727A" w:rsidRDefault="00B625AA" w:rsidP="00B625AA">
            <w:pPr>
              <w:jc w:val="center"/>
              <w:rPr>
                <w:b/>
                <w:sz w:val="28"/>
                <w:szCs w:val="28"/>
              </w:rPr>
            </w:pPr>
            <w:r w:rsidRPr="00B625AA">
              <w:rPr>
                <w:b/>
                <w:sz w:val="28"/>
                <w:szCs w:val="28"/>
              </w:rPr>
              <w:t>Часы консультаций для родителей</w:t>
            </w:r>
          </w:p>
        </w:tc>
      </w:tr>
      <w:tr w:rsidR="00B625AA" w14:paraId="1282A9CE" w14:textId="77777777" w:rsidTr="00B625AA">
        <w:trPr>
          <w:trHeight w:val="1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D421" w14:textId="57D8C0B9" w:rsidR="00CA0709" w:rsidRDefault="00CA0709" w:rsidP="00B625A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Пн-Пт</w:t>
            </w:r>
            <w:bookmarkStart w:id="0" w:name="_GoBack"/>
            <w:bookmarkEnd w:id="0"/>
          </w:p>
          <w:p w14:paraId="2FF05096" w14:textId="2CCDDEA9" w:rsidR="00B625AA" w:rsidRDefault="00B625AA" w:rsidP="00B625A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8.00-15.42</w:t>
            </w:r>
          </w:p>
          <w:p w14:paraId="3150514D" w14:textId="77777777" w:rsidR="00B625AA" w:rsidRDefault="00B625AA" w:rsidP="00B625A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366" w14:textId="77777777" w:rsidR="00B625AA" w:rsidRDefault="00B625AA" w:rsidP="00B625A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0463" w14:textId="77777777" w:rsidR="00B625AA" w:rsidRDefault="00B625AA" w:rsidP="00B625A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14:paraId="037905D6" w14:textId="77777777" w:rsidR="00B625AA" w:rsidRDefault="00B625AA" w:rsidP="00B625A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B625AA">
              <w:rPr>
                <w:sz w:val="28"/>
                <w:szCs w:val="28"/>
              </w:rPr>
              <w:t>с 13-00 до 14-00</w:t>
            </w:r>
          </w:p>
          <w:p w14:paraId="54E19B3D" w14:textId="77777777" w:rsidR="00B625AA" w:rsidRDefault="00B625AA" w:rsidP="00B625A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14:paraId="6E0D6258" w14:textId="77777777" w:rsidR="00B625AA" w:rsidRDefault="00B625AA" w:rsidP="00B625AA">
            <w:pPr>
              <w:pStyle w:val="Con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17-00 до 18-00</w:t>
            </w:r>
          </w:p>
        </w:tc>
      </w:tr>
    </w:tbl>
    <w:p w14:paraId="39B9039A" w14:textId="77777777" w:rsidR="004715A7" w:rsidRDefault="00CA0709" w:rsidP="0043727A"/>
    <w:sectPr w:rsidR="004715A7" w:rsidSect="0043727A">
      <w:pgSz w:w="11906" w:h="16838"/>
      <w:pgMar w:top="720" w:right="720" w:bottom="720" w:left="720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2A7"/>
    <w:rsid w:val="000F23AC"/>
    <w:rsid w:val="001950CD"/>
    <w:rsid w:val="003032A7"/>
    <w:rsid w:val="00350FE8"/>
    <w:rsid w:val="0043727A"/>
    <w:rsid w:val="00462684"/>
    <w:rsid w:val="00521C8D"/>
    <w:rsid w:val="00644B9A"/>
    <w:rsid w:val="006737A1"/>
    <w:rsid w:val="007429AB"/>
    <w:rsid w:val="00810B63"/>
    <w:rsid w:val="00B131EB"/>
    <w:rsid w:val="00B625AA"/>
    <w:rsid w:val="00C51F25"/>
    <w:rsid w:val="00CA0709"/>
    <w:rsid w:val="00CF788E"/>
    <w:rsid w:val="00D26090"/>
    <w:rsid w:val="00E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A0C1"/>
  <w15:docId w15:val="{522BBB99-2388-445A-BD81-1B472796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131E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Body Text Indent"/>
    <w:basedOn w:val="a"/>
    <w:link w:val="a4"/>
    <w:rsid w:val="007429AB"/>
    <w:pPr>
      <w:spacing w:line="360" w:lineRule="auto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7429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429AB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429A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</cp:lastModifiedBy>
  <cp:revision>4</cp:revision>
  <dcterms:created xsi:type="dcterms:W3CDTF">2020-02-04T14:34:00Z</dcterms:created>
  <dcterms:modified xsi:type="dcterms:W3CDTF">2020-02-04T17:01:00Z</dcterms:modified>
</cp:coreProperties>
</file>